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B1633A" w:rsidRDefault="00B0007C" w:rsidP="00D7662F">
            <w:pPr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98065D">
              <w:rPr>
                <w:b/>
                <w:sz w:val="28"/>
                <w:szCs w:val="28"/>
              </w:rPr>
              <w:t>«</w:t>
            </w:r>
            <w:r w:rsidR="0026296E">
              <w:rPr>
                <w:b/>
                <w:sz w:val="28"/>
                <w:szCs w:val="28"/>
              </w:rPr>
      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      </w:r>
            <w:r w:rsidR="0026296E">
              <w:rPr>
                <w:b/>
                <w:bCs/>
                <w:sz w:val="28"/>
                <w:szCs w:val="28"/>
              </w:rPr>
              <w:t xml:space="preserve">Отчуждение </w:t>
            </w:r>
            <w:r w:rsidR="0026296E">
              <w:rPr>
                <w:b/>
                <w:bCs/>
                <w:spacing w:val="-1"/>
                <w:sz w:val="28"/>
                <w:szCs w:val="28"/>
              </w:rPr>
              <w:t xml:space="preserve">имущества, являющегося муниципальной собственностью  </w:t>
            </w:r>
            <w:r w:rsidR="0026296E">
              <w:rPr>
                <w:b/>
                <w:sz w:val="28"/>
                <w:szCs w:val="28"/>
              </w:rPr>
              <w:t xml:space="preserve">городского округа город Кулебаки Нижегородской области, арендуемого  </w:t>
            </w:r>
            <w:r w:rsidR="0026296E">
              <w:rPr>
                <w:b/>
                <w:bCs/>
                <w:spacing w:val="-1"/>
                <w:sz w:val="28"/>
                <w:szCs w:val="28"/>
              </w:rPr>
              <w:t>субъектами малого и среднего предпринимательства при реализации их преимущественного права</w:t>
            </w:r>
            <w:r w:rsidR="0026296E">
              <w:rPr>
                <w:b/>
                <w:sz w:val="28"/>
                <w:szCs w:val="28"/>
              </w:rPr>
              <w:t>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26296E">
        <w:rPr>
          <w:rFonts w:ascii="Times New Roman" w:hAnsi="Times New Roman" w:cs="Times New Roman"/>
          <w:sz w:val="28"/>
          <w:szCs w:val="28"/>
        </w:rPr>
        <w:t>28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98065D">
        <w:rPr>
          <w:rFonts w:ascii="Times New Roman" w:hAnsi="Times New Roman" w:cs="Times New Roman"/>
          <w:sz w:val="28"/>
          <w:szCs w:val="28"/>
        </w:rPr>
        <w:t>марта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26296E">
        <w:rPr>
          <w:rFonts w:ascii="Times New Roman" w:hAnsi="Times New Roman" w:cs="Times New Roman"/>
          <w:sz w:val="28"/>
          <w:szCs w:val="28"/>
        </w:rPr>
        <w:t>26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26296E">
        <w:rPr>
          <w:rFonts w:ascii="Times New Roman" w:hAnsi="Times New Roman" w:cs="Times New Roman"/>
          <w:sz w:val="28"/>
          <w:szCs w:val="28"/>
        </w:rPr>
        <w:t>апреля</w:t>
      </w:r>
      <w:r w:rsidR="00A1041E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976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B249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каб.511</w:t>
            </w:r>
            <w:r w:rsidR="00B249C3">
              <w:rPr>
                <w:sz w:val="28"/>
                <w:szCs w:val="28"/>
              </w:rPr>
              <w:t xml:space="preserve">, </w:t>
            </w:r>
            <w:r w:rsidR="00595AF9">
              <w:rPr>
                <w:sz w:val="28"/>
                <w:szCs w:val="28"/>
              </w:rPr>
              <w:t>КУМИ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26296E" w:rsidP="000444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06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A1041E" w:rsidRDefault="0011286E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7" w:history="1">
              <w:r w:rsidR="00A1041E" w:rsidRPr="00854A47">
                <w:rPr>
                  <w:bCs/>
                  <w:sz w:val="28"/>
                  <w:szCs w:val="28"/>
                  <w:lang w:val="en-US"/>
                </w:rPr>
                <w:t>skotnikova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ss</w:t>
              </w:r>
              <w:r w:rsidR="00A1041E" w:rsidRPr="00854A47">
                <w:rPr>
                  <w:bCs/>
                  <w:sz w:val="28"/>
                  <w:szCs w:val="28"/>
                </w:rPr>
                <w:t>@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adm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klb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nnov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A1041E" w:rsidRPr="00F92C65" w:rsidRDefault="0011286E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8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26296E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03.2019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26296E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И.о. председателя</w:t>
      </w:r>
      <w:r w:rsidR="00595AF9">
        <w:rPr>
          <w:rFonts w:ascii="Times New Roman" w:hAnsi="Times New Roman" w:cs="Times New Roman"/>
          <w:sz w:val="28"/>
          <w:szCs w:val="28"/>
        </w:rPr>
        <w:t xml:space="preserve"> КУМИ _____________ </w:t>
      </w:r>
      <w:r>
        <w:rPr>
          <w:rFonts w:ascii="Times New Roman" w:hAnsi="Times New Roman" w:cs="Times New Roman"/>
          <w:sz w:val="28"/>
          <w:szCs w:val="28"/>
        </w:rPr>
        <w:t>И.А. Щукина</w:t>
      </w:r>
    </w:p>
    <w:sectPr w:rsidR="00C43092" w:rsidSect="00A1041E">
      <w:headerReference w:type="even" r:id="rId9"/>
      <w:headerReference w:type="default" r:id="rId10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6E" w:rsidRDefault="0011286E" w:rsidP="001131B7">
      <w:r>
        <w:separator/>
      </w:r>
    </w:p>
  </w:endnote>
  <w:endnote w:type="continuationSeparator" w:id="0">
    <w:p w:rsidR="0011286E" w:rsidRDefault="0011286E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6E" w:rsidRDefault="0011286E" w:rsidP="001131B7">
      <w:r>
        <w:separator/>
      </w:r>
    </w:p>
  </w:footnote>
  <w:footnote w:type="continuationSeparator" w:id="0">
    <w:p w:rsidR="0011286E" w:rsidRDefault="0011286E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Default="002F1348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1128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Pr="00B21B73" w:rsidRDefault="0011286E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1128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3D96"/>
    <w:rsid w:val="000444AE"/>
    <w:rsid w:val="0011286E"/>
    <w:rsid w:val="001131B7"/>
    <w:rsid w:val="001B3FF9"/>
    <w:rsid w:val="001E1A3A"/>
    <w:rsid w:val="0026296E"/>
    <w:rsid w:val="002F1348"/>
    <w:rsid w:val="002F2767"/>
    <w:rsid w:val="004A7ADB"/>
    <w:rsid w:val="00517727"/>
    <w:rsid w:val="005261E6"/>
    <w:rsid w:val="0053667E"/>
    <w:rsid w:val="005906C2"/>
    <w:rsid w:val="00595AF9"/>
    <w:rsid w:val="005E0CC3"/>
    <w:rsid w:val="00601BC3"/>
    <w:rsid w:val="006A1548"/>
    <w:rsid w:val="006B2D78"/>
    <w:rsid w:val="006D7506"/>
    <w:rsid w:val="00767470"/>
    <w:rsid w:val="007E1BE7"/>
    <w:rsid w:val="00844BAA"/>
    <w:rsid w:val="008B639C"/>
    <w:rsid w:val="00972354"/>
    <w:rsid w:val="0098065D"/>
    <w:rsid w:val="00A1041E"/>
    <w:rsid w:val="00B0007C"/>
    <w:rsid w:val="00B249C3"/>
    <w:rsid w:val="00BD5EDA"/>
    <w:rsid w:val="00C43092"/>
    <w:rsid w:val="00CB36BB"/>
    <w:rsid w:val="00D7662F"/>
    <w:rsid w:val="00D936C8"/>
    <w:rsid w:val="00FA08A7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klb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tnikova.ss@adm.klb.nn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2019-04-26T08:27:00Z</cp:lastPrinted>
  <dcterms:created xsi:type="dcterms:W3CDTF">2019-04-26T08:39:00Z</dcterms:created>
  <dcterms:modified xsi:type="dcterms:W3CDTF">2019-04-26T08:39:00Z</dcterms:modified>
</cp:coreProperties>
</file>