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C" w:rsidRDefault="00786AAC" w:rsidP="0078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86AAC" w:rsidRDefault="00786AAC" w:rsidP="00786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678"/>
      </w:tblGrid>
      <w:tr w:rsidR="00786AAC" w:rsidRPr="00CB1C5B" w:rsidTr="00786AAC">
        <w:tc>
          <w:tcPr>
            <w:tcW w:w="567" w:type="dxa"/>
          </w:tcPr>
          <w:p w:rsidR="00786AAC" w:rsidRPr="00CB1C5B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B1C5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786AAC" w:rsidRPr="00CB1C5B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>Наименование муниципальной услуги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786AAC" w:rsidRPr="00CB1C5B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786AAC" w:rsidRPr="009F37C4" w:rsidTr="00786AAC">
        <w:tc>
          <w:tcPr>
            <w:tcW w:w="567" w:type="dxa"/>
          </w:tcPr>
          <w:p w:rsidR="00786AAC" w:rsidRPr="009F37C4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786AAC" w:rsidRPr="009F37C4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786AAC" w:rsidRPr="009F37C4" w:rsidRDefault="00786AAC" w:rsidP="002D173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786AAC" w:rsidTr="00610240">
        <w:trPr>
          <w:trHeight w:val="972"/>
        </w:trPr>
        <w:tc>
          <w:tcPr>
            <w:tcW w:w="567" w:type="dxa"/>
          </w:tcPr>
          <w:p w:rsidR="00786AAC" w:rsidRPr="001B5796" w:rsidRDefault="002D1734" w:rsidP="00905BC2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786AAC" w:rsidRDefault="00786AAC" w:rsidP="00610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20.01.2017 № 79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постановлениями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16.03.2017 № 450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BC62C3" w:rsidRPr="00B378A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610240" w:rsidRPr="00B378A4">
              <w:rPr>
                <w:rFonts w:ascii="Times New Roman" w:hAnsi="Times New Roman" w:cs="Times New Roman"/>
                <w:sz w:val="20"/>
                <w:szCs w:val="20"/>
              </w:rPr>
              <w:t xml:space="preserve">12.2017г. № </w:t>
            </w:r>
            <w:r w:rsidR="00BC62C3" w:rsidRPr="00B378A4">
              <w:rPr>
                <w:rFonts w:ascii="Times New Roman" w:hAnsi="Times New Roman" w:cs="Times New Roman"/>
                <w:sz w:val="20"/>
                <w:szCs w:val="20"/>
              </w:rPr>
              <w:t>2979</w:t>
            </w:r>
            <w:r w:rsidR="00610240" w:rsidRPr="00B378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10240" w:rsidRPr="00610240" w:rsidRDefault="00610240" w:rsidP="00610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AAC" w:rsidTr="002D1734">
        <w:trPr>
          <w:trHeight w:val="1203"/>
        </w:trPr>
        <w:tc>
          <w:tcPr>
            <w:tcW w:w="567" w:type="dxa"/>
          </w:tcPr>
          <w:p w:rsidR="00786AAC" w:rsidRPr="001B5796" w:rsidRDefault="002D1734" w:rsidP="00905BC2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786AAC" w:rsidRPr="001B5796" w:rsidRDefault="00786AAC" w:rsidP="00610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19.10.2017 № 2508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6AAC" w:rsidTr="002D1734">
        <w:trPr>
          <w:trHeight w:val="1156"/>
        </w:trPr>
        <w:tc>
          <w:tcPr>
            <w:tcW w:w="567" w:type="dxa"/>
          </w:tcPr>
          <w:p w:rsidR="00786AAC" w:rsidRPr="001B5796" w:rsidRDefault="002D1734" w:rsidP="00905BC2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      </w:r>
          </w:p>
        </w:tc>
        <w:tc>
          <w:tcPr>
            <w:tcW w:w="4678" w:type="dxa"/>
          </w:tcPr>
          <w:p w:rsidR="00786AAC" w:rsidRPr="001B5796" w:rsidRDefault="00786AAC" w:rsidP="00610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26.12.2016 № 2818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(с изменениями, внесенными п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16.03.2017 № 451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6AAC" w:rsidTr="00610240">
        <w:trPr>
          <w:trHeight w:val="1601"/>
        </w:trPr>
        <w:tc>
          <w:tcPr>
            <w:tcW w:w="567" w:type="dxa"/>
          </w:tcPr>
          <w:p w:rsidR="00786AAC" w:rsidRPr="001B5796" w:rsidRDefault="002D1734" w:rsidP="00905BC2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 без предоставления и установления сервитута, а так же решений на размещение объектов на таких земельных участках</w:t>
            </w:r>
          </w:p>
        </w:tc>
        <w:tc>
          <w:tcPr>
            <w:tcW w:w="4678" w:type="dxa"/>
          </w:tcPr>
          <w:p w:rsidR="00B608D2" w:rsidRDefault="00786AAC" w:rsidP="00610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28.12.2016 № 2872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16.03.2017 № 453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29.05.2017 № 1104</w:t>
            </w:r>
            <w:r w:rsidR="001535F4">
              <w:rPr>
                <w:rFonts w:ascii="Times New Roman" w:hAnsi="Times New Roman" w:cs="Times New Roman"/>
                <w:sz w:val="20"/>
                <w:szCs w:val="20"/>
              </w:rPr>
              <w:t>, от 29.12.2017г. № 3353.</w:t>
            </w:r>
            <w:proofErr w:type="gramEnd"/>
          </w:p>
          <w:p w:rsidR="00610240" w:rsidRPr="00B608D2" w:rsidRDefault="00610240" w:rsidP="00610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AAC" w:rsidTr="00610240">
        <w:trPr>
          <w:trHeight w:val="892"/>
        </w:trPr>
        <w:tc>
          <w:tcPr>
            <w:tcW w:w="567" w:type="dxa"/>
          </w:tcPr>
          <w:p w:rsidR="00786AAC" w:rsidRPr="001B5796" w:rsidRDefault="002D1734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на территории городского округа город Кулебаки Нижегородской области без торгов</w:t>
            </w:r>
          </w:p>
        </w:tc>
        <w:tc>
          <w:tcPr>
            <w:tcW w:w="4678" w:type="dxa"/>
          </w:tcPr>
          <w:p w:rsidR="00786AAC" w:rsidRPr="001B5796" w:rsidRDefault="00786AAC" w:rsidP="00610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26.12.2016 № 2819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03.05.2017 № 860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6AAC" w:rsidTr="002D1734">
        <w:trPr>
          <w:trHeight w:val="1930"/>
        </w:trPr>
        <w:tc>
          <w:tcPr>
            <w:tcW w:w="567" w:type="dxa"/>
          </w:tcPr>
          <w:p w:rsidR="00786AAC" w:rsidRPr="001B5796" w:rsidRDefault="00B608D2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B608D2" w:rsidRPr="00B608D2" w:rsidRDefault="00786AAC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678" w:type="dxa"/>
          </w:tcPr>
          <w:p w:rsidR="00786AAC" w:rsidRPr="001B5796" w:rsidRDefault="00786AAC" w:rsidP="00610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.о.г. 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Кулебаки от 26.06.2017 № 1379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608D2" w:rsidRDefault="00B608D2">
      <w:r>
        <w:br w:type="page"/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678"/>
      </w:tblGrid>
      <w:tr w:rsidR="00786AAC" w:rsidTr="001535F4">
        <w:trPr>
          <w:trHeight w:val="1305"/>
        </w:trPr>
        <w:tc>
          <w:tcPr>
            <w:tcW w:w="567" w:type="dxa"/>
          </w:tcPr>
          <w:p w:rsidR="00786AAC" w:rsidRPr="001B5796" w:rsidRDefault="00AE64AF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B608D2" w:rsidRPr="00B608D2" w:rsidRDefault="00786AAC" w:rsidP="002D173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786AAC" w:rsidRPr="001B5796" w:rsidRDefault="00786AAC" w:rsidP="00610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  Кулебаки от 27.05.2016 № 1063 (с изменениями, внесенными п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13.09.2016 № 1948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от 11.11.2016 № 2430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0240" w:rsidRPr="001B5796">
              <w:rPr>
                <w:rFonts w:ascii="Times New Roman" w:hAnsi="Times New Roman" w:cs="Times New Roman"/>
                <w:sz w:val="20"/>
                <w:szCs w:val="20"/>
              </w:rPr>
              <w:t>от 12.04.2017 № 685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35F4" w:rsidTr="00610240">
        <w:trPr>
          <w:trHeight w:val="645"/>
        </w:trPr>
        <w:tc>
          <w:tcPr>
            <w:tcW w:w="567" w:type="dxa"/>
          </w:tcPr>
          <w:p w:rsidR="001535F4" w:rsidRDefault="001535F4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1535F4" w:rsidRPr="001B5796" w:rsidRDefault="001535F4" w:rsidP="001535F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на территории городского округа город Кулебаки Нижегородской области на торгах</w:t>
            </w:r>
          </w:p>
        </w:tc>
        <w:tc>
          <w:tcPr>
            <w:tcW w:w="4678" w:type="dxa"/>
          </w:tcPr>
          <w:p w:rsidR="001535F4" w:rsidRPr="001B5796" w:rsidRDefault="001535F4" w:rsidP="00153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 Кулебаки от 29.12.2017 № 3352.</w:t>
            </w:r>
          </w:p>
        </w:tc>
      </w:tr>
      <w:tr w:rsidR="00786AAC" w:rsidTr="008727B9">
        <w:trPr>
          <w:trHeight w:val="932"/>
        </w:trPr>
        <w:tc>
          <w:tcPr>
            <w:tcW w:w="567" w:type="dxa"/>
          </w:tcPr>
          <w:p w:rsidR="00786AAC" w:rsidRPr="001B5796" w:rsidRDefault="001535F4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муниципального имущества городского округа город Кулебаки Нижегородской области в аренду</w:t>
            </w:r>
          </w:p>
        </w:tc>
        <w:tc>
          <w:tcPr>
            <w:tcW w:w="4678" w:type="dxa"/>
          </w:tcPr>
          <w:p w:rsidR="00786AAC" w:rsidRPr="001B5796" w:rsidRDefault="00786AAC" w:rsidP="0087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10240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20.09.2016 № 2033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с изменениями, внесенными п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24.10.2016 № 2277</w:t>
            </w:r>
            <w:r w:rsidR="00610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6AAC" w:rsidTr="008727B9">
        <w:trPr>
          <w:trHeight w:val="920"/>
        </w:trPr>
        <w:tc>
          <w:tcPr>
            <w:tcW w:w="567" w:type="dxa"/>
          </w:tcPr>
          <w:p w:rsidR="00786AAC" w:rsidRPr="001B5796" w:rsidRDefault="001535F4" w:rsidP="0090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tabs>
                <w:tab w:val="left" w:pos="27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городского округа город Кулебаки Нижегородской области в безвозмездное пользование</w:t>
            </w:r>
          </w:p>
        </w:tc>
        <w:tc>
          <w:tcPr>
            <w:tcW w:w="4678" w:type="dxa"/>
          </w:tcPr>
          <w:p w:rsidR="00786AAC" w:rsidRPr="001B5796" w:rsidRDefault="00786AAC" w:rsidP="0087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11.10.2016 № 2190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24.10.2016 № 2278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6AAC" w:rsidTr="00786AAC">
        <w:tc>
          <w:tcPr>
            <w:tcW w:w="567" w:type="dxa"/>
          </w:tcPr>
          <w:p w:rsidR="00786AAC" w:rsidRPr="001B5796" w:rsidRDefault="00AE64AF" w:rsidP="00153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Отнесение земельных участков к определенной категории земель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FB74B2" w:rsidRPr="001B5796" w:rsidRDefault="00786AAC" w:rsidP="0087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13.02.2017 № 220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>16.03.2017 № 452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, от 29.05</w:t>
            </w:r>
            <w:r w:rsidR="008727B9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1113).</w:t>
            </w:r>
            <w:r w:rsidR="00FB74B2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6AAC" w:rsidTr="00786AAC">
        <w:tc>
          <w:tcPr>
            <w:tcW w:w="567" w:type="dxa"/>
          </w:tcPr>
          <w:p w:rsidR="00786AAC" w:rsidRPr="001B5796" w:rsidRDefault="002D1734" w:rsidP="00153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86AAC" w:rsidRPr="001B5796" w:rsidRDefault="00786AAC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786AAC" w:rsidRPr="001B5796" w:rsidRDefault="00786AAC" w:rsidP="008727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727B9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 28.06.2017 № 1403</w:t>
            </w:r>
            <w:r w:rsidR="00872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3464" w:rsidRDefault="00E13464" w:rsidP="002D1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64" w:rsidRDefault="00E1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3464" w:rsidRDefault="00E13464" w:rsidP="00E1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3464" w:rsidRDefault="001B5796" w:rsidP="00E13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инструкций</w:t>
      </w:r>
      <w:r w:rsidR="00E134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4F23">
        <w:rPr>
          <w:rFonts w:ascii="Times New Roman" w:hAnsi="Times New Roman" w:cs="Times New Roman"/>
          <w:b/>
          <w:sz w:val="28"/>
          <w:szCs w:val="28"/>
        </w:rPr>
        <w:t>исполняемых</w:t>
      </w:r>
      <w:r w:rsidR="00E13464">
        <w:rPr>
          <w:rFonts w:ascii="Times New Roman" w:hAnsi="Times New Roman" w:cs="Times New Roman"/>
          <w:b/>
          <w:sz w:val="28"/>
          <w:szCs w:val="28"/>
        </w:rPr>
        <w:t xml:space="preserve">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678"/>
      </w:tblGrid>
      <w:tr w:rsidR="001B5796" w:rsidRPr="00CB1C5B" w:rsidTr="00E00FFA">
        <w:tc>
          <w:tcPr>
            <w:tcW w:w="567" w:type="dxa"/>
          </w:tcPr>
          <w:p w:rsidR="001B5796" w:rsidRPr="00CB1C5B" w:rsidRDefault="001B5796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B1C5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1B5796" w:rsidRPr="00CB1C5B" w:rsidRDefault="001B5796" w:rsidP="00064F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  <w:r w:rsidR="00064F23">
              <w:rPr>
                <w:rFonts w:ascii="Times New Roman" w:hAnsi="Times New Roman"/>
                <w:b/>
                <w:sz w:val="20"/>
              </w:rPr>
              <w:t>инструкции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1B5796" w:rsidRPr="00CB1C5B" w:rsidRDefault="001B5796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1B5796" w:rsidRPr="009F37C4" w:rsidTr="00B378A4">
        <w:trPr>
          <w:trHeight w:val="405"/>
        </w:trPr>
        <w:tc>
          <w:tcPr>
            <w:tcW w:w="567" w:type="dxa"/>
          </w:tcPr>
          <w:p w:rsidR="001B5796" w:rsidRDefault="001B5796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1</w:t>
            </w:r>
          </w:p>
          <w:p w:rsidR="00B378A4" w:rsidRPr="009F37C4" w:rsidRDefault="00B378A4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:rsidR="001B5796" w:rsidRPr="009F37C4" w:rsidRDefault="001B5796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1B5796" w:rsidRPr="009F37C4" w:rsidRDefault="001B5796" w:rsidP="00E00FF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B378A4" w:rsidRPr="009F37C4" w:rsidTr="00E00FFA">
        <w:trPr>
          <w:trHeight w:val="60"/>
        </w:trPr>
        <w:tc>
          <w:tcPr>
            <w:tcW w:w="567" w:type="dxa"/>
          </w:tcPr>
          <w:p w:rsidR="00B378A4" w:rsidRPr="00934297" w:rsidRDefault="00B378A4" w:rsidP="00C26B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378A4" w:rsidRPr="00934297" w:rsidRDefault="00B378A4" w:rsidP="00C26B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Инструкции по осуществлению выборочного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контроля соблюдения условий договоров аренды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 и безвозмездного пользования муниципального имущества городского округа город Кулебаки Нижегородской области, а также договоров аренды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B378A4" w:rsidRPr="00934297" w:rsidRDefault="00B378A4" w:rsidP="00C26B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.о.г. Кулебаки от 12.01.2017 года   № 1-р</w:t>
            </w:r>
          </w:p>
        </w:tc>
      </w:tr>
      <w:tr w:rsidR="00B378A4" w:rsidRPr="00934297" w:rsidTr="002D1734">
        <w:trPr>
          <w:trHeight w:val="1397"/>
        </w:trPr>
        <w:tc>
          <w:tcPr>
            <w:tcW w:w="567" w:type="dxa"/>
          </w:tcPr>
          <w:p w:rsidR="00B378A4" w:rsidRPr="00934297" w:rsidRDefault="00B378A4" w:rsidP="002D1734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администрированию неналоговых доходов, закрепленных за комитетом по управлению муниципальным имуществом администрации 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.о.г. Кулебаки от 12.01.2017 года   №2-р</w:t>
            </w:r>
          </w:p>
        </w:tc>
      </w:tr>
      <w:tr w:rsidR="00B378A4" w:rsidRPr="00934297" w:rsidTr="002D1734">
        <w:trPr>
          <w:trHeight w:val="1619"/>
        </w:trPr>
        <w:tc>
          <w:tcPr>
            <w:tcW w:w="567" w:type="dxa"/>
          </w:tcPr>
          <w:p w:rsidR="00B378A4" w:rsidRPr="00934297" w:rsidRDefault="00B378A4" w:rsidP="002D1734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Инструкция по осуществлению выборочного контроля соблюдения использования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городского округа город Кулебаки Нижегородской области по целевому назначению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.о.г. Кулебаки от 28.02.2017 года   №72-р</w:t>
            </w:r>
          </w:p>
        </w:tc>
      </w:tr>
      <w:tr w:rsidR="00B378A4" w:rsidRPr="00934297" w:rsidTr="009963BF">
        <w:trPr>
          <w:trHeight w:val="1232"/>
        </w:trPr>
        <w:tc>
          <w:tcPr>
            <w:tcW w:w="567" w:type="dxa"/>
          </w:tcPr>
          <w:p w:rsidR="00B378A4" w:rsidRPr="00934297" w:rsidRDefault="00B378A4" w:rsidP="002D1734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 осуществлению прав собственника муниципального имущества при подготовке документов на списание (согласование списания) муниципального имущества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.о.г. Кулебаки от 27.03.2017 года   №95-р</w:t>
            </w:r>
          </w:p>
        </w:tc>
      </w:tr>
      <w:tr w:rsidR="00B378A4" w:rsidRPr="00934297" w:rsidTr="009963BF">
        <w:trPr>
          <w:trHeight w:val="1214"/>
        </w:trPr>
        <w:tc>
          <w:tcPr>
            <w:tcW w:w="567" w:type="dxa"/>
          </w:tcPr>
          <w:p w:rsidR="00B378A4" w:rsidRPr="00934297" w:rsidRDefault="00B378A4" w:rsidP="002D1734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разработке и реализации прогнозного плана (программы) приватизации муниципального имущества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B378A4" w:rsidRPr="00934297" w:rsidRDefault="00B378A4" w:rsidP="00363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г.о.г. Кулебаки от 07.04.2017 года   №106-р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распоряжением 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г.о.г.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06.12.17г. № 332-р</w:t>
            </w:r>
            <w:proofErr w:type="gramEnd"/>
          </w:p>
        </w:tc>
      </w:tr>
      <w:tr w:rsidR="00B378A4" w:rsidRPr="00934297" w:rsidTr="00E00FFA">
        <w:tc>
          <w:tcPr>
            <w:tcW w:w="567" w:type="dxa"/>
          </w:tcPr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Инструкции по ведению Реестра муниципального имущества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B378A4" w:rsidRPr="00934297" w:rsidRDefault="00B378A4" w:rsidP="002D17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gramStart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4297">
              <w:rPr>
                <w:rFonts w:ascii="Times New Roman" w:hAnsi="Times New Roman" w:cs="Times New Roman"/>
                <w:sz w:val="20"/>
                <w:szCs w:val="20"/>
              </w:rPr>
              <w:t>.о.г. Кулебаки от 12.04.2017 года   №108-р</w:t>
            </w:r>
          </w:p>
        </w:tc>
      </w:tr>
    </w:tbl>
    <w:p w:rsidR="00AE64AF" w:rsidRDefault="00AE64AF" w:rsidP="001B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AF" w:rsidRDefault="00AE6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5796" w:rsidRDefault="001B5796" w:rsidP="001B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B5796" w:rsidRDefault="001B5796" w:rsidP="001B5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64F2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</w:t>
      </w:r>
      <w:r w:rsidR="00064F2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осуществляем</w:t>
      </w:r>
      <w:r w:rsidR="00064F2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678"/>
      </w:tblGrid>
      <w:tr w:rsidR="00905BC2" w:rsidRPr="00CB1C5B" w:rsidTr="00F01CD0">
        <w:tc>
          <w:tcPr>
            <w:tcW w:w="567" w:type="dxa"/>
          </w:tcPr>
          <w:p w:rsidR="00905BC2" w:rsidRPr="00CB1C5B" w:rsidRDefault="00905BC2" w:rsidP="00F01CD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B1C5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B1C5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905BC2" w:rsidRPr="00CB1C5B" w:rsidRDefault="00905BC2" w:rsidP="00064F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 xml:space="preserve">Наименование муниципальной </w:t>
            </w:r>
            <w:r w:rsidR="00064F23">
              <w:rPr>
                <w:rFonts w:ascii="Times New Roman" w:hAnsi="Times New Roman"/>
                <w:b/>
                <w:sz w:val="20"/>
              </w:rPr>
              <w:t>функции</w:t>
            </w:r>
          </w:p>
        </w:tc>
        <w:tc>
          <w:tcPr>
            <w:tcW w:w="4678" w:type="dxa"/>
          </w:tcPr>
          <w:p w:rsidR="00905BC2" w:rsidRPr="00CB1C5B" w:rsidRDefault="00905BC2" w:rsidP="00F01CD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CB1C5B"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05BC2" w:rsidRPr="009F37C4" w:rsidTr="00F01CD0">
        <w:tc>
          <w:tcPr>
            <w:tcW w:w="567" w:type="dxa"/>
          </w:tcPr>
          <w:p w:rsidR="00905BC2" w:rsidRPr="009F37C4" w:rsidRDefault="00905BC2" w:rsidP="00F01CD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905BC2" w:rsidRPr="009F37C4" w:rsidRDefault="00905BC2" w:rsidP="00F01CD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905BC2" w:rsidRPr="009F37C4" w:rsidRDefault="00905BC2" w:rsidP="00F01CD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F37C4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05BC2" w:rsidRPr="00934297" w:rsidTr="00F01CD0">
        <w:trPr>
          <w:trHeight w:val="1397"/>
        </w:trPr>
        <w:tc>
          <w:tcPr>
            <w:tcW w:w="567" w:type="dxa"/>
          </w:tcPr>
          <w:p w:rsidR="00905BC2" w:rsidRPr="00934297" w:rsidRDefault="00905BC2" w:rsidP="00F01CD0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05BC2" w:rsidRPr="00444A6A" w:rsidRDefault="00444A6A" w:rsidP="00F0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A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администрации городского округа город Кулебаки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</w:t>
            </w:r>
          </w:p>
        </w:tc>
        <w:tc>
          <w:tcPr>
            <w:tcW w:w="4678" w:type="dxa"/>
          </w:tcPr>
          <w:p w:rsidR="00905BC2" w:rsidRPr="00934297" w:rsidRDefault="009031D1" w:rsidP="00064F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ГОГ Кулебаки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2016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изменениями, внесенными п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064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64F23">
              <w:rPr>
                <w:rFonts w:ascii="Times New Roman" w:hAnsi="Times New Roman" w:cs="Times New Roman"/>
                <w:sz w:val="20"/>
                <w:szCs w:val="20"/>
              </w:rPr>
              <w:t>.о.г.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Кулебаки от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 xml:space="preserve"> 30.03.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2016 № 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 xml:space="preserve">569, 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>2016 №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 xml:space="preserve"> 1795, 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064F23"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2017 № </w:t>
            </w:r>
            <w:r w:rsidR="00064F23">
              <w:rPr>
                <w:rFonts w:ascii="Times New Roman" w:hAnsi="Times New Roman" w:cs="Times New Roman"/>
                <w:sz w:val="20"/>
                <w:szCs w:val="20"/>
              </w:rPr>
              <w:t>2178).</w:t>
            </w:r>
            <w:r w:rsidRPr="001B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86AAC" w:rsidRPr="00786AAC" w:rsidRDefault="00786AAC" w:rsidP="00786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AAC" w:rsidRPr="00786AAC" w:rsidSect="00786A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AAC"/>
    <w:rsid w:val="00064F23"/>
    <w:rsid w:val="000F5ED5"/>
    <w:rsid w:val="001535F4"/>
    <w:rsid w:val="001B5796"/>
    <w:rsid w:val="002D1734"/>
    <w:rsid w:val="0036329F"/>
    <w:rsid w:val="00444A6A"/>
    <w:rsid w:val="00610240"/>
    <w:rsid w:val="00622F87"/>
    <w:rsid w:val="006D1FA5"/>
    <w:rsid w:val="00786AAC"/>
    <w:rsid w:val="008727B9"/>
    <w:rsid w:val="009031D1"/>
    <w:rsid w:val="00905BC2"/>
    <w:rsid w:val="00934297"/>
    <w:rsid w:val="0094441B"/>
    <w:rsid w:val="009963BF"/>
    <w:rsid w:val="00A73790"/>
    <w:rsid w:val="00AA122D"/>
    <w:rsid w:val="00AE64AF"/>
    <w:rsid w:val="00B378A4"/>
    <w:rsid w:val="00B608D2"/>
    <w:rsid w:val="00B64428"/>
    <w:rsid w:val="00BC62C3"/>
    <w:rsid w:val="00BF4AB4"/>
    <w:rsid w:val="00C01E7A"/>
    <w:rsid w:val="00D7649C"/>
    <w:rsid w:val="00E13464"/>
    <w:rsid w:val="00F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6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786AAC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cp:lastPrinted>2017-12-20T07:38:00Z</cp:lastPrinted>
  <dcterms:created xsi:type="dcterms:W3CDTF">2017-11-29T14:36:00Z</dcterms:created>
  <dcterms:modified xsi:type="dcterms:W3CDTF">2018-01-10T05:53:00Z</dcterms:modified>
</cp:coreProperties>
</file>